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  <w:b w:val="0"/>
        </w:rPr>
        <w:t>別記様式第１号の２</w:t>
      </w:r>
      <w:r>
        <w:rPr>
          <w:rFonts w:hint="eastAsia"/>
        </w:rPr>
        <w:t>（第３条、第５１条の８関係）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消防計画作成（変更）届出書</w:t>
      </w:r>
    </w:p>
    <w:tbl>
      <w:tblPr>
        <w:tblStyle w:val="21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3780"/>
        <w:gridCol w:w="3308"/>
        <w:gridCol w:w="1984"/>
      </w:tblGrid>
      <w:tr>
        <w:trPr>
          <w:trHeight w:val="4008" w:hRule="atLeast"/>
        </w:trPr>
        <w:tc>
          <w:tcPr>
            <w:tcW w:w="90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年　　月　　日　</w:t>
            </w:r>
          </w:p>
          <w:p>
            <w:pPr>
              <w:pStyle w:val="0"/>
              <w:wordWrap w:val="0"/>
              <w:ind w:right="420" w:rightChars="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　　美馬市消防長　　殿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b w:val="1"/>
                <w:sz w:val="22"/>
              </w:rPr>
            </w:pPr>
            <w:r>
              <w:rPr>
                <w:rFonts w:hint="default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margin-top:7.2pt;margin-left:210.6pt;mso-position-horizontal-relative:text;mso-position-vertical-relative:text;position:absolute;height:28.3pt;width:57.25pt;z-index:3;" o:spid="_x0000_s1026" filled="f" stroked="f" strokeweight="0.5pt" o:spt="202" type="#_x0000_t202">
                  <v:fill/>
                  <v:stroke joinstyle="miter"/>
                  <v:textbox style="layout-flow:horizontal;">
                    <w:txbxContent>
                      <w:p>
                        <w:pPr>
                          <w:pStyle w:val="0"/>
                          <w:ind w:firstLine="110" w:firstLineChars="50"/>
                          <w:rPr>
                            <w:rFonts w:hint="default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管理者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2"/>
              </w:rPr>
              <w:t>防火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 xml:space="preserve">                                   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防災　　　</w:t>
            </w:r>
            <w:r>
              <w:rPr>
                <w:rFonts w:hint="eastAsia"/>
                <w:sz w:val="22"/>
              </w:rPr>
              <w:t xml:space="preserve">                                    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  <w:u w:val="single" w:color="auto"/>
              </w:rPr>
              <w:t>住　所　　　　　　　　</w:t>
            </w:r>
            <w:r>
              <w:rPr>
                <w:rFonts w:hint="eastAsia"/>
                <w:sz w:val="22"/>
                <w:u w:val="single" w:color="auto"/>
              </w:rPr>
              <w:t xml:space="preserve">        </w:t>
            </w:r>
            <w:r>
              <w:rPr>
                <w:rFonts w:hint="eastAsia"/>
                <w:sz w:val="22"/>
                <w:u w:val="single" w:color="auto"/>
              </w:rPr>
              <w:t>　　　　　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　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</w:t>
            </w:r>
            <w:r>
              <w:rPr>
                <w:rFonts w:hint="eastAsia"/>
                <w:sz w:val="22"/>
                <w:u w:val="single" w:color="auto"/>
              </w:rPr>
              <w:t xml:space="preserve">      </w:t>
            </w:r>
            <w:r>
              <w:rPr>
                <w:rFonts w:hint="eastAsia"/>
                <w:sz w:val="22"/>
                <w:u w:val="single" w:color="auto"/>
              </w:rPr>
              <w:t>　　　　　　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z w:val="22"/>
                <w:u w:val="single" w:color="auto"/>
              </w:rPr>
              <w:t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style="margin-top:10.55pt;margin-left:89.65pt;mso-position-horizontal-relative:text;mso-position-vertical-relative:text;position:absolute;height:40.200000000000003pt;width:48.95pt;z-index:2;" o:spid="_x0000_s1027" o:allowincell="t" filled="f" stroked="f" strokeweight="0.5pt" o:spt="202" type="#_x0000_t202">
                  <v:fill/>
                  <v:stroke joinstyle="miter"/>
                  <v:textbox style="layout-flow:horizontal;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防火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防災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4"/>
              </w:rPr>
              <w:t>　　　　　　　　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別添のとおり、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管理に係る消防計画を作成（変更）したので届け出ます。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37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管理権原者の氏名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（法人の場合は、名称及び代表者氏名）</w:t>
            </w:r>
          </w:p>
        </w:tc>
        <w:tc>
          <w:tcPr>
            <w:tcW w:w="529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1"/>
              </w:rPr>
              <w:t>防火対象</w:t>
            </w:r>
            <w:r>
              <w:rPr>
                <w:rFonts w:hint="eastAsia"/>
                <w:spacing w:val="2"/>
                <w:kern w:val="0"/>
                <w:sz w:val="22"/>
                <w:fitText w:val="1680" w:id="1"/>
              </w:rPr>
              <w:t>物</w:t>
            </w:r>
          </w:p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　　　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の所在地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529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780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2"/>
              </w:rPr>
              <w:t>防火対象</w:t>
            </w:r>
            <w:r>
              <w:rPr>
                <w:rFonts w:hint="eastAsia"/>
                <w:spacing w:val="2"/>
                <w:kern w:val="0"/>
                <w:sz w:val="22"/>
                <w:fitText w:val="1680" w:id="2"/>
              </w:rPr>
              <w:t>物</w:t>
            </w:r>
          </w:p>
          <w:p>
            <w:pPr>
              <w:pStyle w:val="0"/>
              <w:ind w:firstLine="660" w:firstLineChars="3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　　　　　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の名称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（変更の場合は、変更後の名称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29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3"/>
              </w:rPr>
              <w:t>防火対象</w:t>
            </w:r>
            <w:r>
              <w:rPr>
                <w:rFonts w:hint="eastAsia"/>
                <w:spacing w:val="2"/>
                <w:kern w:val="0"/>
                <w:sz w:val="22"/>
                <w:fitText w:val="1680" w:id="3"/>
              </w:rPr>
              <w:t>物</w:t>
            </w:r>
          </w:p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　　　　</w:t>
            </w:r>
            <w:r>
              <w:rPr>
                <w:rFonts w:hint="eastAsia"/>
                <w:kern w:val="0"/>
                <w:sz w:val="22"/>
              </w:rPr>
              <w:t xml:space="preserve">       </w:t>
            </w:r>
            <w:r>
              <w:rPr>
                <w:rFonts w:hint="eastAsia"/>
                <w:kern w:val="0"/>
                <w:sz w:val="22"/>
              </w:rPr>
              <w:t>の用途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建築物その他の工作物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308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項　　</w:t>
            </w:r>
          </w:p>
        </w:tc>
      </w:tr>
      <w:tr>
        <w:trPr/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529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78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29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>
        <w:trPr/>
        <w:tc>
          <w:tcPr>
            <w:tcW w:w="378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29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１　この用紙の大きさは、日本産業規格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４とすること。</w:t>
      </w:r>
    </w:p>
    <w:p>
      <w:pPr>
        <w:pStyle w:val="0"/>
        <w:jc w:val="left"/>
        <w:rPr>
          <w:rFonts w:hint="default"/>
          <w:sz w:val="18"/>
        </w:rPr>
      </w:pPr>
      <w:r>
        <w:rPr>
          <w:rFonts w:hint="default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style="margin-top:3.5pt;margin-left:28.3pt;mso-position-horizontal-relative:text;mso-position-vertical-relative:text;position:absolute;height:44.25pt;width:66.75pt;z-index:4;" o:spid="_x0000_s1028" filled="f" stroked="f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「防火</w:t>
                  </w:r>
                </w:p>
                <w:p>
                  <w:pPr>
                    <w:pStyle w:val="0"/>
                    <w:ind w:firstLine="240" w:firstLineChars="10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防災」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２　　　　　の横書きの文字については、該当しない文字を横線で消すこと。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３　※印の欄は記入しないこと。</w:t>
      </w:r>
    </w:p>
    <w:sectPr>
      <w:pgSz w:w="11906" w:h="16838"/>
      <w:pgMar w:top="567" w:right="1418" w:bottom="567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99</Words>
  <Characters>565</Characters>
  <Application>JUST Note</Application>
  <Lines>4</Lines>
  <Paragraphs>1</Paragraphs>
  <Company>総務省</Company>
  <CharactersWithSpaces>663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緒方　祐樹(907917)</dc:creator>
  <cp:lastModifiedBy>美馬市</cp:lastModifiedBy>
  <cp:lastPrinted>2013-02-05T08:25:00Z</cp:lastPrinted>
  <dcterms:created xsi:type="dcterms:W3CDTF">2016-09-12T08:10:00Z</dcterms:created>
  <dcterms:modified xsi:type="dcterms:W3CDTF">2020-08-24T05:40:01Z</dcterms:modified>
  <cp:revision>4</cp:revision>
</cp:coreProperties>
</file>